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A82FE2">
        <w:rPr>
          <w:sz w:val="24"/>
          <w:szCs w:val="24"/>
        </w:rPr>
        <w:t>Aug 17</w:t>
      </w:r>
      <w:r w:rsidRPr="00FE16DB">
        <w:rPr>
          <w:sz w:val="24"/>
          <w:szCs w:val="24"/>
        </w:rPr>
        <w:t>, 201</w:t>
      </w:r>
      <w:r w:rsidR="00C71F28">
        <w:rPr>
          <w:sz w:val="24"/>
          <w:szCs w:val="24"/>
        </w:rPr>
        <w:t>9</w:t>
      </w:r>
      <w:r w:rsidR="00D43480" w:rsidRPr="00FE16DB">
        <w:rPr>
          <w:sz w:val="24"/>
          <w:szCs w:val="24"/>
        </w:rPr>
        <w:t xml:space="preserve"> / </w:t>
      </w:r>
      <w:r w:rsidR="00F670FA">
        <w:rPr>
          <w:color w:val="auto"/>
          <w:sz w:val="24"/>
          <w:szCs w:val="24"/>
        </w:rPr>
        <w:t>9:45 – 11:45AM</w:t>
      </w:r>
    </w:p>
    <w:p w:rsidR="00F670FA" w:rsidRPr="00F670FA" w:rsidRDefault="00A82FE2" w:rsidP="00F670F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MidPointe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Library – Room C</w:t>
      </w:r>
      <w:r w:rsidR="00983B80">
        <w:rPr>
          <w:rFonts w:cstheme="minorHAnsi"/>
          <w:b/>
          <w:bCs/>
        </w:rPr>
        <w:t xml:space="preserve"> 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A82FE2" w:rsidRPr="00A82FE2" w:rsidRDefault="004F4424" w:rsidP="00B11DE6">
            <w:pPr>
              <w:pStyle w:val="NoSpacing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B11DE6">
              <w:rPr>
                <w:rFonts w:eastAsia="Times New Roman" w:cs="Times New Roman"/>
                <w:color w:val="auto"/>
              </w:rPr>
              <w:t>June 22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F670FA">
              <w:rPr>
                <w:rFonts w:eastAsia="Times New Roman" w:cs="Times New Roman"/>
                <w:color w:val="auto"/>
              </w:rPr>
              <w:t>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96E38">
              <w:rPr>
                <w:rFonts w:eastAsia="Times New Roman" w:cs="Times New Roman"/>
                <w:color w:val="auto"/>
              </w:rPr>
              <w:t xml:space="preserve">– posted to </w:t>
            </w:r>
            <w:proofErr w:type="spellStart"/>
            <w:r w:rsidR="00936C35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936C35">
              <w:rPr>
                <w:rFonts w:eastAsia="Times New Roman" w:cs="Times New Roman"/>
                <w:color w:val="auto"/>
              </w:rPr>
              <w:t xml:space="preserve"> on </w:t>
            </w:r>
            <w:r w:rsidR="00860FE9">
              <w:rPr>
                <w:rFonts w:eastAsia="Times New Roman" w:cs="Times New Roman"/>
                <w:color w:val="auto"/>
              </w:rPr>
              <w:t>June 11</w:t>
            </w:r>
            <w:r w:rsidR="00F21B67">
              <w:rPr>
                <w:rFonts w:eastAsia="Times New Roman" w:cs="Times New Roman"/>
                <w:color w:val="auto"/>
              </w:rPr>
              <w:t>,</w:t>
            </w:r>
            <w:r w:rsidR="005B1370">
              <w:rPr>
                <w:rFonts w:eastAsia="Times New Roman" w:cs="Times New Roman"/>
                <w:color w:val="auto"/>
              </w:rPr>
              <w:t xml:space="preserve"> </w:t>
            </w:r>
            <w:r w:rsidR="00884FCB">
              <w:rPr>
                <w:rFonts w:eastAsia="Times New Roman" w:cs="Times New Roman"/>
                <w:color w:val="auto"/>
              </w:rPr>
              <w:t>201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.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  <w:r w:rsidR="00A82FE2">
              <w:rPr>
                <w:rFonts w:eastAsia="Times New Roman" w:cs="Times New Roman"/>
                <w:color w:val="auto"/>
              </w:rPr>
              <w:t xml:space="preserve"> No minutes for Jul 20 </w:t>
            </w:r>
            <w:proofErr w:type="spellStart"/>
            <w:r w:rsidR="00A82FE2">
              <w:rPr>
                <w:rFonts w:eastAsia="Times New Roman" w:cs="Times New Roman"/>
                <w:color w:val="auto"/>
              </w:rPr>
              <w:t>mtg</w:t>
            </w:r>
            <w:proofErr w:type="spellEnd"/>
            <w:r w:rsidR="00A82FE2">
              <w:rPr>
                <w:rFonts w:eastAsia="Times New Roman" w:cs="Times New Roman"/>
                <w:color w:val="auto"/>
              </w:rPr>
              <w:t xml:space="preserve">, </w:t>
            </w:r>
            <w:proofErr w:type="spellStart"/>
            <w:r w:rsidR="00A82FE2">
              <w:rPr>
                <w:rFonts w:eastAsia="Times New Roman" w:cs="Times New Roman"/>
                <w:color w:val="auto"/>
              </w:rPr>
              <w:t>mtg</w:t>
            </w:r>
            <w:proofErr w:type="spellEnd"/>
            <w:r w:rsidR="00A82FE2">
              <w:rPr>
                <w:rFonts w:eastAsia="Times New Roman" w:cs="Times New Roman"/>
                <w:color w:val="auto"/>
              </w:rPr>
              <w:t xml:space="preserve"> cancelled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474B28" w:rsidRPr="008250C4" w:rsidRDefault="003076C6" w:rsidP="00A579A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48064B">
              <w:rPr>
                <w:color w:val="auto"/>
              </w:rPr>
              <w:t>$</w:t>
            </w:r>
            <w:r w:rsidR="00664EE2">
              <w:rPr>
                <w:color w:val="auto"/>
              </w:rPr>
              <w:t>3,121.69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EB74A9" w:rsidRPr="002B6A94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2B6A94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6817F4" w:rsidRPr="002B6A94" w:rsidRDefault="00F27547" w:rsidP="00983B8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83B80">
              <w:rPr>
                <w:color w:val="auto"/>
              </w:rPr>
              <w:t xml:space="preserve">Valuation of Phillip </w:t>
            </w:r>
            <w:proofErr w:type="spellStart"/>
            <w:r w:rsidR="00983B80">
              <w:rPr>
                <w:color w:val="auto"/>
              </w:rPr>
              <w:t>Baxman</w:t>
            </w:r>
            <w:proofErr w:type="spellEnd"/>
            <w:r w:rsidR="00983B80">
              <w:rPr>
                <w:color w:val="auto"/>
              </w:rPr>
              <w:t xml:space="preserve"> shares</w:t>
            </w:r>
            <w:r w:rsidR="00B11DE6">
              <w:rPr>
                <w:color w:val="auto"/>
              </w:rPr>
              <w:t xml:space="preserve"> $420.77, check sent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2B6A94" w:rsidRDefault="008F0B1C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9A667F" w:rsidRPr="002B6A94" w:rsidRDefault="008844A0" w:rsidP="004F4E01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71F28" w:rsidRPr="00BD3200">
              <w:rPr>
                <w:color w:val="auto"/>
              </w:rPr>
              <w:t xml:space="preserve">2019 </w:t>
            </w:r>
            <w:r w:rsidR="00444E37" w:rsidRPr="00BD3200">
              <w:rPr>
                <w:color w:val="auto"/>
              </w:rPr>
              <w:t>S</w:t>
            </w:r>
            <w:r w:rsidR="00560FF4" w:rsidRPr="00BD3200">
              <w:rPr>
                <w:color w:val="auto"/>
              </w:rPr>
              <w:t>tock study and education schedule, below</w:t>
            </w:r>
            <w:r w:rsidR="00604F3D" w:rsidRPr="00BD3200">
              <w:rPr>
                <w:color w:val="auto"/>
              </w:rPr>
              <w:t xml:space="preserve">. </w:t>
            </w:r>
            <w:proofErr w:type="spellStart"/>
            <w:r w:rsidR="004F4E01" w:rsidRPr="0060129D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4F4E01" w:rsidRPr="0060129D">
              <w:rPr>
                <w:rFonts w:cs="Times New Roman"/>
                <w:color w:val="auto"/>
                <w:szCs w:val="20"/>
              </w:rPr>
              <w:t xml:space="preserve"> portfolio is now public on Manifest Investing: </w:t>
            </w:r>
            <w:hyperlink r:id="rId7" w:history="1">
              <w:proofErr w:type="spellStart"/>
              <w:proofErr w:type="gramStart"/>
              <w:r w:rsidR="004F4E01"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="004F4E01"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 w:rsidR="004F4E01"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 ;</w:t>
            </w:r>
            <w:proofErr w:type="gramEnd"/>
            <w:hyperlink r:id="rId8" w:history="1">
              <w:r w:rsidR="004F4E01">
                <w:rPr>
                  <w:rStyle w:val="Hyperlink"/>
                </w:rPr>
                <w:t>Pounce List Companies.</w:t>
              </w:r>
            </w:hyperlink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8F0B1C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</w:p>
        </w:tc>
        <w:tc>
          <w:tcPr>
            <w:tcW w:w="8560" w:type="dxa"/>
            <w:gridSpan w:val="7"/>
            <w:vAlign w:val="center"/>
          </w:tcPr>
          <w:p w:rsidR="00E069E1" w:rsidRPr="00FC291D" w:rsidRDefault="00BD3200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BB683E">
              <w:rPr>
                <w:rFonts w:cs="Times New Roman"/>
                <w:color w:val="auto"/>
                <w:szCs w:val="20"/>
              </w:rPr>
              <w:t>Gerry</w:t>
            </w:r>
            <w:r w:rsidR="000945BB">
              <w:rPr>
                <w:rFonts w:cs="Times New Roman"/>
                <w:color w:val="auto"/>
                <w:szCs w:val="20"/>
              </w:rPr>
              <w:t>: United Technologies (UTX)</w:t>
            </w:r>
          </w:p>
          <w:p w:rsidR="00FF5AC5" w:rsidRPr="00FC291D" w:rsidRDefault="00FF5AC5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FC291D">
              <w:rPr>
                <w:rFonts w:cs="Times New Roman"/>
                <w:color w:val="auto"/>
                <w:szCs w:val="20"/>
              </w:rPr>
              <w:t>Please note this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l</w:t>
            </w:r>
            <w:r w:rsidRPr="00FC291D">
              <w:rPr>
                <w:rFonts w:cs="Times New Roman"/>
                <w:color w:val="auto"/>
                <w:szCs w:val="20"/>
              </w:rPr>
              <w:t>ist of pre-screened stocks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for ideas</w:t>
            </w:r>
            <w:r w:rsidRPr="00FC291D">
              <w:rPr>
                <w:rFonts w:cs="Times New Roman"/>
                <w:color w:val="auto"/>
                <w:szCs w:val="20"/>
              </w:rPr>
              <w:t>:</w:t>
            </w:r>
            <w:r w:rsidR="00FC291D" w:rsidRPr="00FC291D">
              <w:rPr>
                <w:rFonts w:cs="Times New Roman"/>
                <w:szCs w:val="20"/>
              </w:rPr>
              <w:t xml:space="preserve"> </w:t>
            </w:r>
            <w:hyperlink r:id="rId9" w:history="1">
              <w:r w:rsidR="00FC291D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F670FA" w:rsidRPr="002B6A94" w:rsidTr="00D972E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F670FA" w:rsidRPr="002B6A94" w:rsidRDefault="00E069E1" w:rsidP="001007E1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F670FA" w:rsidRPr="002B6A94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F670FA" w:rsidRPr="00FC291D" w:rsidRDefault="004F4E01" w:rsidP="00BB683E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Craig: Proposed group stock study method</w:t>
            </w:r>
            <w:r w:rsidR="00BF5489">
              <w:rPr>
                <w:rFonts w:ascii="Times New Roman" w:hAnsi="Times New Roman" w:cs="Times New Roman"/>
                <w:sz w:val="20"/>
                <w:szCs w:val="20"/>
              </w:rPr>
              <w:t>; discussion</w:t>
            </w:r>
            <w:r w:rsidR="002B04B3">
              <w:rPr>
                <w:rFonts w:ascii="Times New Roman" w:hAnsi="Times New Roman" w:cs="Times New Roman"/>
                <w:sz w:val="20"/>
                <w:szCs w:val="20"/>
              </w:rPr>
              <w:t>/vote</w:t>
            </w:r>
            <w:r w:rsidR="00BF548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A23A06">
              <w:rPr>
                <w:rFonts w:ascii="Times New Roman" w:hAnsi="Times New Roman" w:cs="Times New Roman"/>
                <w:sz w:val="20"/>
                <w:szCs w:val="20"/>
              </w:rPr>
              <w:t>part 1 of the BI SCG presentation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1E42FE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</w:rPr>
              <w:t>11:2</w:t>
            </w:r>
            <w:r w:rsidR="00173276" w:rsidRPr="00D96148">
              <w:rPr>
                <w:rFonts w:eastAsia="Times New Roman" w:cs="Times New Roman"/>
                <w:b/>
                <w:color w:val="auto"/>
                <w:szCs w:val="20"/>
              </w:rPr>
              <w:t>0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  <w:r w:rsidR="00453F6B">
              <w:rPr>
                <w:rFonts w:eastAsia="Times New Roman" w:cs="Times New Roman"/>
                <w:b/>
                <w:color w:val="auto"/>
                <w:szCs w:val="20"/>
              </w:rPr>
              <w:t xml:space="preserve"> – HARD STOP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9F32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F324B" w:rsidRPr="00D96148" w:rsidRDefault="009F324B" w:rsidP="009F324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9F324B" w:rsidRPr="00D96148" w:rsidRDefault="009F324B" w:rsidP="009F324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11.9</w:t>
            </w:r>
          </w:p>
        </w:tc>
        <w:tc>
          <w:tcPr>
            <w:tcW w:w="1180" w:type="dxa"/>
            <w:noWrap/>
            <w:hideMark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Sep.</w:t>
            </w:r>
          </w:p>
        </w:tc>
      </w:tr>
      <w:tr w:rsidR="009F32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70" w:type="dxa"/>
            <w:noWrap/>
          </w:tcPr>
          <w:p w:rsidR="009F324B" w:rsidRPr="00D96148" w:rsidRDefault="009F324B" w:rsidP="009F324B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9F324B" w:rsidRPr="00D96148" w:rsidRDefault="007137F5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2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:rsidR="009F324B" w:rsidRPr="00D96148" w:rsidRDefault="007137F5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4B" w:rsidRPr="00D96148" w:rsidRDefault="009F324B" w:rsidP="009F32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2.4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F32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9F324B" w:rsidRPr="00D96148" w:rsidRDefault="009F324B" w:rsidP="009F324B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4B" w:rsidRPr="00D96148" w:rsidRDefault="009F324B" w:rsidP="009F32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7.7</w:t>
            </w:r>
          </w:p>
        </w:tc>
        <w:tc>
          <w:tcPr>
            <w:tcW w:w="1180" w:type="dxa"/>
            <w:noWrap/>
            <w:hideMark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F32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4B" w:rsidRPr="00D96148" w:rsidRDefault="009F324B" w:rsidP="009F32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4.7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F324B" w:rsidRPr="00D96148" w:rsidTr="00544FFE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Charles Schwab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SCHW</w:t>
            </w:r>
          </w:p>
        </w:tc>
        <w:tc>
          <w:tcPr>
            <w:tcW w:w="137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30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4B" w:rsidRPr="00D96148" w:rsidRDefault="009F324B" w:rsidP="009F32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1.4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F32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noWrap/>
            <w:hideMark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CTSH</w:t>
            </w:r>
          </w:p>
        </w:tc>
        <w:tc>
          <w:tcPr>
            <w:tcW w:w="1370" w:type="dxa"/>
            <w:noWrap/>
            <w:hideMark/>
          </w:tcPr>
          <w:p w:rsidR="009F324B" w:rsidRPr="00D96148" w:rsidRDefault="009F324B" w:rsidP="009F324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SELL all</w:t>
            </w:r>
          </w:p>
        </w:tc>
        <w:tc>
          <w:tcPr>
            <w:tcW w:w="144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4B" w:rsidRPr="00D96148" w:rsidRDefault="009F324B" w:rsidP="009F32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7.5</w:t>
            </w:r>
          </w:p>
        </w:tc>
        <w:tc>
          <w:tcPr>
            <w:tcW w:w="1180" w:type="dxa"/>
            <w:noWrap/>
            <w:hideMark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F32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noWrap/>
            <w:hideMark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noWrap/>
            <w:hideMark/>
          </w:tcPr>
          <w:p w:rsidR="009F324B" w:rsidRPr="00D96148" w:rsidRDefault="009F324B" w:rsidP="009F324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4B" w:rsidRPr="00D96148" w:rsidRDefault="009F324B" w:rsidP="009F32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6.0</w:t>
            </w:r>
          </w:p>
        </w:tc>
        <w:tc>
          <w:tcPr>
            <w:tcW w:w="1180" w:type="dxa"/>
            <w:noWrap/>
            <w:hideMark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F324B" w:rsidRPr="00D96148" w:rsidTr="00075F18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4B" w:rsidRPr="00D96148" w:rsidRDefault="009F324B" w:rsidP="009F32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9.4</w:t>
            </w:r>
          </w:p>
        </w:tc>
        <w:tc>
          <w:tcPr>
            <w:tcW w:w="1180" w:type="dxa"/>
            <w:noWrap/>
            <w:hideMark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F32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4B" w:rsidRPr="00D96148" w:rsidRDefault="009F324B" w:rsidP="009F32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7.3</w:t>
            </w:r>
          </w:p>
        </w:tc>
        <w:tc>
          <w:tcPr>
            <w:tcW w:w="1180" w:type="dxa"/>
            <w:noWrap/>
            <w:hideMark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F32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4B" w:rsidRPr="00D96148" w:rsidRDefault="009F324B" w:rsidP="009F32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5.7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F32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4B" w:rsidRPr="00D96148" w:rsidRDefault="009F324B" w:rsidP="009F32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6.1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F32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4B" w:rsidRPr="00D96148" w:rsidRDefault="009F324B" w:rsidP="009F32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tr w:rsidR="009F32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 30sh</w:t>
            </w:r>
          </w:p>
        </w:tc>
        <w:tc>
          <w:tcPr>
            <w:tcW w:w="144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4B" w:rsidRPr="00D96148" w:rsidRDefault="009F324B" w:rsidP="009F32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7.9</w:t>
            </w:r>
          </w:p>
        </w:tc>
        <w:tc>
          <w:tcPr>
            <w:tcW w:w="1180" w:type="dxa"/>
            <w:noWrap/>
            <w:hideMark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9F32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9F324B" w:rsidRPr="00D96148" w:rsidRDefault="009F324B" w:rsidP="009F324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20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24B" w:rsidRPr="00D96148" w:rsidRDefault="009F324B" w:rsidP="009F32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4.8</w:t>
            </w:r>
          </w:p>
        </w:tc>
        <w:tc>
          <w:tcPr>
            <w:tcW w:w="1180" w:type="dxa"/>
            <w:noWrap/>
            <w:hideMark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9F32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</w:p>
        </w:tc>
        <w:tc>
          <w:tcPr>
            <w:tcW w:w="1500" w:type="dxa"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4B" w:rsidRPr="00D96148" w:rsidRDefault="009F324B" w:rsidP="009F32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9.0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9F32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4B" w:rsidRPr="00D96148" w:rsidRDefault="009F324B" w:rsidP="009F32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3.0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9F32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9F324B" w:rsidRPr="00D96148" w:rsidRDefault="009F324B" w:rsidP="009F324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24B" w:rsidRPr="00D96148" w:rsidRDefault="009F324B" w:rsidP="009F32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1180" w:type="dxa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9F324B" w:rsidRPr="00D96148" w:rsidTr="0015798E">
        <w:tblPrEx>
          <w:jc w:val="left"/>
        </w:tblPrEx>
        <w:trPr>
          <w:trHeight w:val="170"/>
        </w:trPr>
        <w:tc>
          <w:tcPr>
            <w:tcW w:w="10890" w:type="dxa"/>
            <w:gridSpan w:val="8"/>
            <w:noWrap/>
          </w:tcPr>
          <w:p w:rsidR="009F324B" w:rsidRPr="00D96148" w:rsidRDefault="009F324B" w:rsidP="009F324B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9F324B" w:rsidRPr="002C5C3A" w:rsidTr="0015798E">
        <w:tblPrEx>
          <w:jc w:val="left"/>
        </w:tblPrEx>
        <w:tc>
          <w:tcPr>
            <w:tcW w:w="2330" w:type="dxa"/>
          </w:tcPr>
          <w:p w:rsidR="009F324B" w:rsidRPr="002C5C3A" w:rsidRDefault="009F324B" w:rsidP="009F324B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9F324B" w:rsidRPr="002C5C3A" w:rsidRDefault="009F324B" w:rsidP="009F324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9F324B" w:rsidRPr="002C5C3A" w:rsidRDefault="009F324B" w:rsidP="009F324B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9F324B" w:rsidRPr="002C5C3A" w:rsidRDefault="009F324B" w:rsidP="009F324B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  <w:gridSpan w:val="4"/>
          </w:tcPr>
          <w:p w:rsidR="009F324B" w:rsidRPr="002C5C3A" w:rsidRDefault="009F324B" w:rsidP="009F324B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9F324B" w:rsidRPr="002C5C3A" w:rsidTr="0015798E">
        <w:tblPrEx>
          <w:jc w:val="left"/>
        </w:tblPrEx>
        <w:tc>
          <w:tcPr>
            <w:tcW w:w="2330" w:type="dxa"/>
          </w:tcPr>
          <w:p w:rsidR="009F324B" w:rsidRPr="002C5C3A" w:rsidRDefault="009F324B" w:rsidP="009F324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Visa</w:t>
            </w:r>
          </w:p>
        </w:tc>
        <w:tc>
          <w:tcPr>
            <w:tcW w:w="1180" w:type="dxa"/>
          </w:tcPr>
          <w:p w:rsidR="009F324B" w:rsidRPr="002C5C3A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V</w:t>
            </w:r>
          </w:p>
        </w:tc>
        <w:tc>
          <w:tcPr>
            <w:tcW w:w="1370" w:type="dxa"/>
          </w:tcPr>
          <w:p w:rsidR="009F324B" w:rsidRPr="002C5C3A" w:rsidRDefault="009F324B" w:rsidP="009F324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Harrison</w:t>
            </w:r>
          </w:p>
        </w:tc>
        <w:tc>
          <w:tcPr>
            <w:tcW w:w="1500" w:type="dxa"/>
          </w:tcPr>
          <w:p w:rsidR="009F324B" w:rsidRPr="002C5C3A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6/22/19</w:t>
            </w:r>
          </w:p>
        </w:tc>
        <w:tc>
          <w:tcPr>
            <w:tcW w:w="4510" w:type="dxa"/>
            <w:gridSpan w:val="4"/>
          </w:tcPr>
          <w:p w:rsidR="009F324B" w:rsidRPr="002C5C3A" w:rsidRDefault="00D35258" w:rsidP="009F324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Price still a bit high - </w:t>
            </w:r>
            <w:bookmarkStart w:id="0" w:name="_GoBack"/>
            <w:bookmarkEnd w:id="0"/>
            <w:r>
              <w:rPr>
                <w:rFonts w:eastAsia="Times New Roman" w:cs="Times New Roman"/>
                <w:color w:val="auto"/>
                <w:sz w:val="20"/>
                <w:szCs w:val="20"/>
              </w:rPr>
              <w:t>$178/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vs. range of $114-160.</w:t>
            </w:r>
          </w:p>
        </w:tc>
      </w:tr>
      <w:tr w:rsidR="009F324B" w:rsidRPr="002C5C3A" w:rsidTr="0015798E">
        <w:tblPrEx>
          <w:jc w:val="left"/>
        </w:tblPrEx>
        <w:tc>
          <w:tcPr>
            <w:tcW w:w="2330" w:type="dxa"/>
          </w:tcPr>
          <w:p w:rsidR="009F324B" w:rsidRPr="002C5C3A" w:rsidRDefault="009F324B" w:rsidP="009F324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9F324B" w:rsidRPr="002C5C3A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9F324B" w:rsidRPr="002C5C3A" w:rsidRDefault="009F324B" w:rsidP="009F324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9F324B" w:rsidRPr="002C5C3A" w:rsidRDefault="009F324B" w:rsidP="009F32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gridSpan w:val="4"/>
          </w:tcPr>
          <w:p w:rsidR="009F324B" w:rsidRPr="002C5C3A" w:rsidRDefault="009F324B" w:rsidP="009F324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A82FE2">
        <w:rPr>
          <w:rFonts w:eastAsia="Times New Roman" w:cs="Times New Roman"/>
          <w:b/>
          <w:color w:val="auto"/>
          <w:sz w:val="18"/>
          <w:szCs w:val="18"/>
        </w:rPr>
        <w:t>Sep 7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A82FE2">
        <w:rPr>
          <w:rFonts w:eastAsia="Times New Roman" w:cs="Times New Roman"/>
          <w:b/>
          <w:color w:val="auto"/>
          <w:sz w:val="18"/>
          <w:szCs w:val="18"/>
        </w:rPr>
        <w:t xml:space="preserve"> Sep 21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>, Library</w:t>
      </w:r>
      <w:r w:rsidR="00B11DE6">
        <w:rPr>
          <w:rFonts w:eastAsia="Times New Roman" w:cs="Times New Roman"/>
          <w:b/>
          <w:color w:val="auto"/>
          <w:sz w:val="18"/>
          <w:szCs w:val="18"/>
        </w:rPr>
        <w:t xml:space="preserve"> Room C</w:t>
      </w:r>
    </w:p>
    <w:p w:rsidR="00C93628" w:rsidRDefault="00B11DE6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Study: Michele</w:t>
      </w:r>
      <w:r w:rsidR="00FC291D" w:rsidRPr="002C5C3A">
        <w:rPr>
          <w:rFonts w:eastAsia="Times New Roman" w:cs="Times New Roman"/>
          <w:b/>
          <w:color w:val="auto"/>
          <w:sz w:val="18"/>
          <w:szCs w:val="18"/>
        </w:rPr>
        <w:t xml:space="preserve"> - TBD</w:t>
      </w:r>
      <w:r w:rsidR="00F86CF9" w:rsidRPr="002C5C3A">
        <w:rPr>
          <w:rFonts w:eastAsia="Times New Roman" w:cs="Times New Roman"/>
          <w:b/>
          <w:color w:val="auto"/>
          <w:sz w:val="18"/>
          <w:szCs w:val="18"/>
        </w:rPr>
        <w:t xml:space="preserve">; </w:t>
      </w:r>
      <w:r w:rsidR="00C71F28" w:rsidRPr="002C5C3A">
        <w:rPr>
          <w:rFonts w:eastAsia="Times New Roman" w:cs="Times New Roman"/>
          <w:b/>
          <w:color w:val="auto"/>
          <w:sz w:val="18"/>
          <w:szCs w:val="18"/>
        </w:rPr>
        <w:t xml:space="preserve">Education: </w:t>
      </w:r>
      <w:r>
        <w:rPr>
          <w:rFonts w:eastAsia="Times New Roman" w:cs="Times New Roman"/>
          <w:b/>
          <w:color w:val="auto"/>
          <w:sz w:val="18"/>
          <w:szCs w:val="18"/>
        </w:rPr>
        <w:t>Jackie</w:t>
      </w:r>
      <w:r w:rsidR="00E66E64" w:rsidRPr="002C5C3A">
        <w:rPr>
          <w:rFonts w:eastAsia="Times New Roman" w:cs="Times New Roman"/>
          <w:b/>
          <w:color w:val="auto"/>
          <w:sz w:val="18"/>
          <w:szCs w:val="18"/>
        </w:rPr>
        <w:t xml:space="preserve"> –</w:t>
      </w:r>
      <w:r w:rsidR="00E70F14" w:rsidRPr="002C5C3A">
        <w:rPr>
          <w:rFonts w:eastAsia="Times New Roman" w:cs="Times New Roman"/>
          <w:b/>
          <w:color w:val="auto"/>
          <w:sz w:val="18"/>
          <w:szCs w:val="18"/>
        </w:rPr>
        <w:t xml:space="preserve"> TBD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 xml:space="preserve">; new members may alter this </w:t>
      </w:r>
      <w:r w:rsidR="00C93628">
        <w:rPr>
          <w:rFonts w:eastAsia="Times New Roman" w:cs="Times New Roman"/>
          <w:b/>
          <w:color w:val="auto"/>
          <w:sz w:val="18"/>
          <w:szCs w:val="18"/>
        </w:rPr>
        <w:t>schedule</w:t>
      </w:r>
    </w:p>
    <w:p w:rsidR="008844A0" w:rsidRPr="002C5C3A" w:rsidRDefault="008844A0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C93628" w:rsidRDefault="00C93628">
      <w:pPr>
        <w:rPr>
          <w:color w:val="FF0000"/>
        </w:rPr>
      </w:pPr>
    </w:p>
    <w:p w:rsidR="001631C9" w:rsidRDefault="001631C9">
      <w:pPr>
        <w:rPr>
          <w:color w:val="FF0000"/>
        </w:rPr>
      </w:pPr>
      <w:r>
        <w:rPr>
          <w:color w:val="FF0000"/>
        </w:rPr>
        <w:br w:type="page"/>
      </w:r>
    </w:p>
    <w:p w:rsidR="00860FE9" w:rsidRDefault="00860FE9">
      <w:pPr>
        <w:rPr>
          <w:color w:val="FF0000"/>
        </w:rPr>
      </w:pPr>
      <w:r>
        <w:rPr>
          <w:color w:val="FF0000"/>
        </w:rPr>
        <w:lastRenderedPageBreak/>
        <w:t>Note: Changes to this schedule will be made after the August 17 meeting.</w:t>
      </w:r>
    </w:p>
    <w:p w:rsidR="00C93628" w:rsidRDefault="001631C9">
      <w:pPr>
        <w:rPr>
          <w:color w:val="FF0000"/>
        </w:rPr>
      </w:pPr>
      <w:r w:rsidRPr="00162A76">
        <w:rPr>
          <w:noProof/>
        </w:rPr>
        <w:drawing>
          <wp:inline distT="0" distB="0" distL="0" distR="0" wp14:anchorId="2070F5CC" wp14:editId="289265FB">
            <wp:extent cx="7223760" cy="2339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28" w:rsidRDefault="00C93628">
      <w:pPr>
        <w:rPr>
          <w:color w:val="FF0000"/>
        </w:rPr>
      </w:pPr>
    </w:p>
    <w:sectPr w:rsidR="00C93628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54BE"/>
    <w:rsid w:val="00060B46"/>
    <w:rsid w:val="00070FAC"/>
    <w:rsid w:val="00071C2F"/>
    <w:rsid w:val="00074E5F"/>
    <w:rsid w:val="00074F4D"/>
    <w:rsid w:val="000753E0"/>
    <w:rsid w:val="00075F18"/>
    <w:rsid w:val="00077EDB"/>
    <w:rsid w:val="00081AD1"/>
    <w:rsid w:val="000830E3"/>
    <w:rsid w:val="00084559"/>
    <w:rsid w:val="00092750"/>
    <w:rsid w:val="000931DD"/>
    <w:rsid w:val="00094076"/>
    <w:rsid w:val="000945BB"/>
    <w:rsid w:val="00094A3B"/>
    <w:rsid w:val="00094B71"/>
    <w:rsid w:val="00096A21"/>
    <w:rsid w:val="000A2FB3"/>
    <w:rsid w:val="000A6176"/>
    <w:rsid w:val="000A6182"/>
    <w:rsid w:val="000A70DD"/>
    <w:rsid w:val="000A75F1"/>
    <w:rsid w:val="000B0DA5"/>
    <w:rsid w:val="000B71FC"/>
    <w:rsid w:val="000C11E0"/>
    <w:rsid w:val="000C25C0"/>
    <w:rsid w:val="000C3F43"/>
    <w:rsid w:val="000C45A5"/>
    <w:rsid w:val="000C4921"/>
    <w:rsid w:val="000D5A78"/>
    <w:rsid w:val="000E27C3"/>
    <w:rsid w:val="000E5B80"/>
    <w:rsid w:val="000E67EE"/>
    <w:rsid w:val="000E7B5A"/>
    <w:rsid w:val="000F29E8"/>
    <w:rsid w:val="000F4008"/>
    <w:rsid w:val="000F5345"/>
    <w:rsid w:val="001007E1"/>
    <w:rsid w:val="00102ED7"/>
    <w:rsid w:val="00111B0B"/>
    <w:rsid w:val="00112853"/>
    <w:rsid w:val="00112FA4"/>
    <w:rsid w:val="001156F3"/>
    <w:rsid w:val="00116762"/>
    <w:rsid w:val="001253F1"/>
    <w:rsid w:val="001314E2"/>
    <w:rsid w:val="00140E0C"/>
    <w:rsid w:val="00141455"/>
    <w:rsid w:val="00143159"/>
    <w:rsid w:val="00145C96"/>
    <w:rsid w:val="001474D6"/>
    <w:rsid w:val="0015798E"/>
    <w:rsid w:val="00162A76"/>
    <w:rsid w:val="00162F53"/>
    <w:rsid w:val="001631C9"/>
    <w:rsid w:val="00166687"/>
    <w:rsid w:val="00173276"/>
    <w:rsid w:val="001744C3"/>
    <w:rsid w:val="00181154"/>
    <w:rsid w:val="001869D6"/>
    <w:rsid w:val="00193CBD"/>
    <w:rsid w:val="001971CC"/>
    <w:rsid w:val="001A1848"/>
    <w:rsid w:val="001A5255"/>
    <w:rsid w:val="001A64D8"/>
    <w:rsid w:val="001B25CD"/>
    <w:rsid w:val="001B3A3B"/>
    <w:rsid w:val="001B5840"/>
    <w:rsid w:val="001C2F0A"/>
    <w:rsid w:val="001C3B51"/>
    <w:rsid w:val="001C3B79"/>
    <w:rsid w:val="001C3F1D"/>
    <w:rsid w:val="001C42EC"/>
    <w:rsid w:val="001C5734"/>
    <w:rsid w:val="001D0800"/>
    <w:rsid w:val="001D0DB5"/>
    <w:rsid w:val="001D168A"/>
    <w:rsid w:val="001D1886"/>
    <w:rsid w:val="001D452D"/>
    <w:rsid w:val="001D7239"/>
    <w:rsid w:val="001D72D0"/>
    <w:rsid w:val="001E29E7"/>
    <w:rsid w:val="001E2A03"/>
    <w:rsid w:val="001E42FE"/>
    <w:rsid w:val="001E6229"/>
    <w:rsid w:val="001F07BC"/>
    <w:rsid w:val="001F29F6"/>
    <w:rsid w:val="001F4217"/>
    <w:rsid w:val="001F447E"/>
    <w:rsid w:val="001F65D0"/>
    <w:rsid w:val="001F72FA"/>
    <w:rsid w:val="0020014A"/>
    <w:rsid w:val="00203F67"/>
    <w:rsid w:val="00203FDD"/>
    <w:rsid w:val="002046B1"/>
    <w:rsid w:val="0021104D"/>
    <w:rsid w:val="002112CE"/>
    <w:rsid w:val="002127A4"/>
    <w:rsid w:val="0021420B"/>
    <w:rsid w:val="00215A39"/>
    <w:rsid w:val="002174D9"/>
    <w:rsid w:val="002237DE"/>
    <w:rsid w:val="00225432"/>
    <w:rsid w:val="00233797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52152"/>
    <w:rsid w:val="0025353C"/>
    <w:rsid w:val="00255851"/>
    <w:rsid w:val="00260EB7"/>
    <w:rsid w:val="002667F0"/>
    <w:rsid w:val="00267280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4B3"/>
    <w:rsid w:val="002B0C50"/>
    <w:rsid w:val="002B13A5"/>
    <w:rsid w:val="002B150F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07F8"/>
    <w:rsid w:val="002E2EE7"/>
    <w:rsid w:val="002F0B63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43905"/>
    <w:rsid w:val="003471CB"/>
    <w:rsid w:val="003547F0"/>
    <w:rsid w:val="0036069A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A0E5D"/>
    <w:rsid w:val="003A16F4"/>
    <w:rsid w:val="003A210E"/>
    <w:rsid w:val="003A4961"/>
    <w:rsid w:val="003A5180"/>
    <w:rsid w:val="003A79F4"/>
    <w:rsid w:val="003B0141"/>
    <w:rsid w:val="003B270C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2D75"/>
    <w:rsid w:val="003D64B1"/>
    <w:rsid w:val="003E0BFB"/>
    <w:rsid w:val="003E669B"/>
    <w:rsid w:val="003F360C"/>
    <w:rsid w:val="003F3FDA"/>
    <w:rsid w:val="003F4B13"/>
    <w:rsid w:val="003F5C5F"/>
    <w:rsid w:val="003F74D4"/>
    <w:rsid w:val="00406011"/>
    <w:rsid w:val="00406E38"/>
    <w:rsid w:val="004107B3"/>
    <w:rsid w:val="00411D17"/>
    <w:rsid w:val="00414FA5"/>
    <w:rsid w:val="00415B71"/>
    <w:rsid w:val="00416044"/>
    <w:rsid w:val="004207E4"/>
    <w:rsid w:val="00426773"/>
    <w:rsid w:val="004366D9"/>
    <w:rsid w:val="004412AD"/>
    <w:rsid w:val="00441F9A"/>
    <w:rsid w:val="00444E37"/>
    <w:rsid w:val="00446506"/>
    <w:rsid w:val="00452D6A"/>
    <w:rsid w:val="00453F6B"/>
    <w:rsid w:val="00455FD4"/>
    <w:rsid w:val="004603B1"/>
    <w:rsid w:val="00462A6A"/>
    <w:rsid w:val="0046354B"/>
    <w:rsid w:val="00466CBD"/>
    <w:rsid w:val="00471B24"/>
    <w:rsid w:val="004742E1"/>
    <w:rsid w:val="00474B28"/>
    <w:rsid w:val="004775C1"/>
    <w:rsid w:val="004805A8"/>
    <w:rsid w:val="0048064B"/>
    <w:rsid w:val="0048142F"/>
    <w:rsid w:val="00485769"/>
    <w:rsid w:val="00485EE5"/>
    <w:rsid w:val="0049060C"/>
    <w:rsid w:val="00495219"/>
    <w:rsid w:val="00496FC0"/>
    <w:rsid w:val="004A2B6B"/>
    <w:rsid w:val="004A2FD5"/>
    <w:rsid w:val="004A4CB2"/>
    <w:rsid w:val="004A50A9"/>
    <w:rsid w:val="004A64CC"/>
    <w:rsid w:val="004B143F"/>
    <w:rsid w:val="004B3468"/>
    <w:rsid w:val="004B7321"/>
    <w:rsid w:val="004C4AF3"/>
    <w:rsid w:val="004C542A"/>
    <w:rsid w:val="004C6ABC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94C"/>
    <w:rsid w:val="004F2BBD"/>
    <w:rsid w:val="004F40BC"/>
    <w:rsid w:val="004F4424"/>
    <w:rsid w:val="004F4BE0"/>
    <w:rsid w:val="004F4E01"/>
    <w:rsid w:val="00501496"/>
    <w:rsid w:val="00502E1A"/>
    <w:rsid w:val="00503EDC"/>
    <w:rsid w:val="00504113"/>
    <w:rsid w:val="00507061"/>
    <w:rsid w:val="005113AF"/>
    <w:rsid w:val="00512804"/>
    <w:rsid w:val="00512D7B"/>
    <w:rsid w:val="00515024"/>
    <w:rsid w:val="0052206B"/>
    <w:rsid w:val="00525B49"/>
    <w:rsid w:val="00527643"/>
    <w:rsid w:val="00532D9A"/>
    <w:rsid w:val="005347FE"/>
    <w:rsid w:val="005361BD"/>
    <w:rsid w:val="00536BA4"/>
    <w:rsid w:val="005407B9"/>
    <w:rsid w:val="00540B34"/>
    <w:rsid w:val="00544062"/>
    <w:rsid w:val="00544FFE"/>
    <w:rsid w:val="0054579D"/>
    <w:rsid w:val="00546D42"/>
    <w:rsid w:val="00550202"/>
    <w:rsid w:val="00550B1E"/>
    <w:rsid w:val="0055137B"/>
    <w:rsid w:val="005538AC"/>
    <w:rsid w:val="0055450C"/>
    <w:rsid w:val="00555893"/>
    <w:rsid w:val="00556E76"/>
    <w:rsid w:val="00560FF4"/>
    <w:rsid w:val="00561A12"/>
    <w:rsid w:val="005670FE"/>
    <w:rsid w:val="005732FD"/>
    <w:rsid w:val="00575FD0"/>
    <w:rsid w:val="00576386"/>
    <w:rsid w:val="0058344E"/>
    <w:rsid w:val="00583AD1"/>
    <w:rsid w:val="00584DFD"/>
    <w:rsid w:val="00585F16"/>
    <w:rsid w:val="00593094"/>
    <w:rsid w:val="00596E38"/>
    <w:rsid w:val="00597883"/>
    <w:rsid w:val="005A01D9"/>
    <w:rsid w:val="005A355F"/>
    <w:rsid w:val="005A4CAB"/>
    <w:rsid w:val="005A55C8"/>
    <w:rsid w:val="005A6EB0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8A4"/>
    <w:rsid w:val="005C7BB9"/>
    <w:rsid w:val="005D2476"/>
    <w:rsid w:val="005D5EEF"/>
    <w:rsid w:val="005D60A7"/>
    <w:rsid w:val="005E0129"/>
    <w:rsid w:val="005E1568"/>
    <w:rsid w:val="005E40DF"/>
    <w:rsid w:val="005E43F3"/>
    <w:rsid w:val="005F1F00"/>
    <w:rsid w:val="005F5232"/>
    <w:rsid w:val="00600EB4"/>
    <w:rsid w:val="0060129D"/>
    <w:rsid w:val="00601380"/>
    <w:rsid w:val="0060376B"/>
    <w:rsid w:val="00604F3D"/>
    <w:rsid w:val="006060D5"/>
    <w:rsid w:val="0060631A"/>
    <w:rsid w:val="0061155B"/>
    <w:rsid w:val="0061215B"/>
    <w:rsid w:val="00622957"/>
    <w:rsid w:val="0062328A"/>
    <w:rsid w:val="006260A5"/>
    <w:rsid w:val="006324BC"/>
    <w:rsid w:val="00643175"/>
    <w:rsid w:val="0065406D"/>
    <w:rsid w:val="00655412"/>
    <w:rsid w:val="00661D4B"/>
    <w:rsid w:val="006622CA"/>
    <w:rsid w:val="00662773"/>
    <w:rsid w:val="006634AF"/>
    <w:rsid w:val="00663644"/>
    <w:rsid w:val="00663EE1"/>
    <w:rsid w:val="00664EE2"/>
    <w:rsid w:val="0066502C"/>
    <w:rsid w:val="006702DF"/>
    <w:rsid w:val="00670F3B"/>
    <w:rsid w:val="00673692"/>
    <w:rsid w:val="00675E60"/>
    <w:rsid w:val="00677A23"/>
    <w:rsid w:val="006817F4"/>
    <w:rsid w:val="00681866"/>
    <w:rsid w:val="00682C36"/>
    <w:rsid w:val="0068330F"/>
    <w:rsid w:val="0068539D"/>
    <w:rsid w:val="006910F1"/>
    <w:rsid w:val="00692925"/>
    <w:rsid w:val="0069572C"/>
    <w:rsid w:val="006978C3"/>
    <w:rsid w:val="006A2B7E"/>
    <w:rsid w:val="006A488F"/>
    <w:rsid w:val="006A5E1F"/>
    <w:rsid w:val="006B240E"/>
    <w:rsid w:val="006B482E"/>
    <w:rsid w:val="006B5613"/>
    <w:rsid w:val="006C0404"/>
    <w:rsid w:val="006C0709"/>
    <w:rsid w:val="006C6455"/>
    <w:rsid w:val="006C6FFD"/>
    <w:rsid w:val="006C7FCC"/>
    <w:rsid w:val="006D4A27"/>
    <w:rsid w:val="006D4D00"/>
    <w:rsid w:val="006D5630"/>
    <w:rsid w:val="006D6279"/>
    <w:rsid w:val="006E31C4"/>
    <w:rsid w:val="006F2AD1"/>
    <w:rsid w:val="006F3B9C"/>
    <w:rsid w:val="006F4E18"/>
    <w:rsid w:val="006F6384"/>
    <w:rsid w:val="006F7F36"/>
    <w:rsid w:val="0070266D"/>
    <w:rsid w:val="00702BE3"/>
    <w:rsid w:val="00703967"/>
    <w:rsid w:val="00704617"/>
    <w:rsid w:val="007071D4"/>
    <w:rsid w:val="00710BE2"/>
    <w:rsid w:val="007137F5"/>
    <w:rsid w:val="007149B0"/>
    <w:rsid w:val="00714D20"/>
    <w:rsid w:val="00722B72"/>
    <w:rsid w:val="00724435"/>
    <w:rsid w:val="00725C06"/>
    <w:rsid w:val="00726B28"/>
    <w:rsid w:val="00726E78"/>
    <w:rsid w:val="00731EE3"/>
    <w:rsid w:val="00733B1F"/>
    <w:rsid w:val="0073756B"/>
    <w:rsid w:val="00740BDD"/>
    <w:rsid w:val="007427A5"/>
    <w:rsid w:val="00743C31"/>
    <w:rsid w:val="00744B69"/>
    <w:rsid w:val="00754D97"/>
    <w:rsid w:val="00756942"/>
    <w:rsid w:val="007609D4"/>
    <w:rsid w:val="0076109E"/>
    <w:rsid w:val="007617EF"/>
    <w:rsid w:val="00763DD7"/>
    <w:rsid w:val="00771A73"/>
    <w:rsid w:val="00772B86"/>
    <w:rsid w:val="007749CA"/>
    <w:rsid w:val="007776F6"/>
    <w:rsid w:val="007779B9"/>
    <w:rsid w:val="00786065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2EFC"/>
    <w:rsid w:val="007E36AC"/>
    <w:rsid w:val="007E5DCF"/>
    <w:rsid w:val="007E636C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26D5"/>
    <w:rsid w:val="00822ACB"/>
    <w:rsid w:val="0082340E"/>
    <w:rsid w:val="008250C4"/>
    <w:rsid w:val="008343E1"/>
    <w:rsid w:val="008346FF"/>
    <w:rsid w:val="00837649"/>
    <w:rsid w:val="00843EF0"/>
    <w:rsid w:val="008456C8"/>
    <w:rsid w:val="00846A6D"/>
    <w:rsid w:val="0085157E"/>
    <w:rsid w:val="00852779"/>
    <w:rsid w:val="008540C6"/>
    <w:rsid w:val="0085646F"/>
    <w:rsid w:val="00860176"/>
    <w:rsid w:val="00860FE9"/>
    <w:rsid w:val="00861F4F"/>
    <w:rsid w:val="00865481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144B"/>
    <w:rsid w:val="008B25D9"/>
    <w:rsid w:val="008B3513"/>
    <w:rsid w:val="008B7580"/>
    <w:rsid w:val="008C16E1"/>
    <w:rsid w:val="008C23F4"/>
    <w:rsid w:val="008C452D"/>
    <w:rsid w:val="008C4EC2"/>
    <w:rsid w:val="008C5FA9"/>
    <w:rsid w:val="008C6D92"/>
    <w:rsid w:val="008C734F"/>
    <w:rsid w:val="008D57AF"/>
    <w:rsid w:val="008E3B1C"/>
    <w:rsid w:val="008E67BF"/>
    <w:rsid w:val="008F0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71F"/>
    <w:rsid w:val="009359AB"/>
    <w:rsid w:val="00936C35"/>
    <w:rsid w:val="00936CFF"/>
    <w:rsid w:val="00936EDA"/>
    <w:rsid w:val="00941606"/>
    <w:rsid w:val="009425FD"/>
    <w:rsid w:val="00943320"/>
    <w:rsid w:val="00943F8D"/>
    <w:rsid w:val="00946674"/>
    <w:rsid w:val="00946FBC"/>
    <w:rsid w:val="00947656"/>
    <w:rsid w:val="009478D5"/>
    <w:rsid w:val="009479E2"/>
    <w:rsid w:val="00951704"/>
    <w:rsid w:val="00951A82"/>
    <w:rsid w:val="00952D6E"/>
    <w:rsid w:val="00956F35"/>
    <w:rsid w:val="00957C64"/>
    <w:rsid w:val="009649CF"/>
    <w:rsid w:val="009667E3"/>
    <w:rsid w:val="0097375A"/>
    <w:rsid w:val="009746D8"/>
    <w:rsid w:val="00975360"/>
    <w:rsid w:val="00981BC6"/>
    <w:rsid w:val="009827C3"/>
    <w:rsid w:val="00982D73"/>
    <w:rsid w:val="00983B80"/>
    <w:rsid w:val="00983B86"/>
    <w:rsid w:val="00985D52"/>
    <w:rsid w:val="00986F3B"/>
    <w:rsid w:val="009963D2"/>
    <w:rsid w:val="009A0FC9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642B"/>
    <w:rsid w:val="009B79D0"/>
    <w:rsid w:val="009C1D07"/>
    <w:rsid w:val="009C24DF"/>
    <w:rsid w:val="009C51CB"/>
    <w:rsid w:val="009C5B00"/>
    <w:rsid w:val="009D03F1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F071A"/>
    <w:rsid w:val="009F324B"/>
    <w:rsid w:val="009F4F56"/>
    <w:rsid w:val="00A02EE5"/>
    <w:rsid w:val="00A0306C"/>
    <w:rsid w:val="00A03293"/>
    <w:rsid w:val="00A04374"/>
    <w:rsid w:val="00A1066D"/>
    <w:rsid w:val="00A106D4"/>
    <w:rsid w:val="00A20004"/>
    <w:rsid w:val="00A23A06"/>
    <w:rsid w:val="00A25872"/>
    <w:rsid w:val="00A3428A"/>
    <w:rsid w:val="00A36816"/>
    <w:rsid w:val="00A3774E"/>
    <w:rsid w:val="00A40EAB"/>
    <w:rsid w:val="00A41629"/>
    <w:rsid w:val="00A427C9"/>
    <w:rsid w:val="00A44AB2"/>
    <w:rsid w:val="00A459CE"/>
    <w:rsid w:val="00A45A7B"/>
    <w:rsid w:val="00A519FA"/>
    <w:rsid w:val="00A534BB"/>
    <w:rsid w:val="00A56F9B"/>
    <w:rsid w:val="00A5720D"/>
    <w:rsid w:val="00A579AE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2FE2"/>
    <w:rsid w:val="00A83657"/>
    <w:rsid w:val="00A858D0"/>
    <w:rsid w:val="00A86DB3"/>
    <w:rsid w:val="00A9132D"/>
    <w:rsid w:val="00A91ADD"/>
    <w:rsid w:val="00A91B29"/>
    <w:rsid w:val="00A93840"/>
    <w:rsid w:val="00AA047D"/>
    <w:rsid w:val="00AA04BE"/>
    <w:rsid w:val="00AA18DB"/>
    <w:rsid w:val="00AB04F2"/>
    <w:rsid w:val="00AB237B"/>
    <w:rsid w:val="00AB35FB"/>
    <w:rsid w:val="00AB3A26"/>
    <w:rsid w:val="00AB3EA7"/>
    <w:rsid w:val="00AC2F60"/>
    <w:rsid w:val="00AC5ABF"/>
    <w:rsid w:val="00AC7340"/>
    <w:rsid w:val="00AC7AAC"/>
    <w:rsid w:val="00AD28DA"/>
    <w:rsid w:val="00AE5DD7"/>
    <w:rsid w:val="00AE7AA9"/>
    <w:rsid w:val="00AF7FF1"/>
    <w:rsid w:val="00B0031A"/>
    <w:rsid w:val="00B03113"/>
    <w:rsid w:val="00B03A17"/>
    <w:rsid w:val="00B062DE"/>
    <w:rsid w:val="00B077C4"/>
    <w:rsid w:val="00B10CC0"/>
    <w:rsid w:val="00B11DE6"/>
    <w:rsid w:val="00B142B5"/>
    <w:rsid w:val="00B16482"/>
    <w:rsid w:val="00B200EC"/>
    <w:rsid w:val="00B20E5F"/>
    <w:rsid w:val="00B21410"/>
    <w:rsid w:val="00B301F0"/>
    <w:rsid w:val="00B33DE8"/>
    <w:rsid w:val="00B35D8D"/>
    <w:rsid w:val="00B42729"/>
    <w:rsid w:val="00B43072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6740"/>
    <w:rsid w:val="00B67A47"/>
    <w:rsid w:val="00B71902"/>
    <w:rsid w:val="00B767D6"/>
    <w:rsid w:val="00B779DA"/>
    <w:rsid w:val="00B83AEE"/>
    <w:rsid w:val="00B83B49"/>
    <w:rsid w:val="00B852CD"/>
    <w:rsid w:val="00B910D0"/>
    <w:rsid w:val="00B9119A"/>
    <w:rsid w:val="00B93BF1"/>
    <w:rsid w:val="00B95E55"/>
    <w:rsid w:val="00BA4160"/>
    <w:rsid w:val="00BA7456"/>
    <w:rsid w:val="00BB2385"/>
    <w:rsid w:val="00BB2C2E"/>
    <w:rsid w:val="00BB3F38"/>
    <w:rsid w:val="00BB58F0"/>
    <w:rsid w:val="00BB683E"/>
    <w:rsid w:val="00BC11F5"/>
    <w:rsid w:val="00BC19D8"/>
    <w:rsid w:val="00BC23D6"/>
    <w:rsid w:val="00BC450B"/>
    <w:rsid w:val="00BC4C34"/>
    <w:rsid w:val="00BC5B77"/>
    <w:rsid w:val="00BD0BC0"/>
    <w:rsid w:val="00BD3200"/>
    <w:rsid w:val="00BD68F4"/>
    <w:rsid w:val="00BE1CC3"/>
    <w:rsid w:val="00BE7460"/>
    <w:rsid w:val="00BF019F"/>
    <w:rsid w:val="00BF1A21"/>
    <w:rsid w:val="00BF4DB9"/>
    <w:rsid w:val="00BF5489"/>
    <w:rsid w:val="00C01437"/>
    <w:rsid w:val="00C05F51"/>
    <w:rsid w:val="00C13ACC"/>
    <w:rsid w:val="00C2449A"/>
    <w:rsid w:val="00C2773A"/>
    <w:rsid w:val="00C42337"/>
    <w:rsid w:val="00C42D07"/>
    <w:rsid w:val="00C451E6"/>
    <w:rsid w:val="00C47618"/>
    <w:rsid w:val="00C53375"/>
    <w:rsid w:val="00C54470"/>
    <w:rsid w:val="00C5507C"/>
    <w:rsid w:val="00C56E0C"/>
    <w:rsid w:val="00C60B99"/>
    <w:rsid w:val="00C63277"/>
    <w:rsid w:val="00C67D07"/>
    <w:rsid w:val="00C71F28"/>
    <w:rsid w:val="00C72475"/>
    <w:rsid w:val="00C73E5E"/>
    <w:rsid w:val="00C754C2"/>
    <w:rsid w:val="00C80E2D"/>
    <w:rsid w:val="00C816CF"/>
    <w:rsid w:val="00C84BF1"/>
    <w:rsid w:val="00C930B0"/>
    <w:rsid w:val="00C93628"/>
    <w:rsid w:val="00C94C9D"/>
    <w:rsid w:val="00C976D9"/>
    <w:rsid w:val="00CA0056"/>
    <w:rsid w:val="00CA1673"/>
    <w:rsid w:val="00CB2F1D"/>
    <w:rsid w:val="00CB3FD1"/>
    <w:rsid w:val="00CB7DA7"/>
    <w:rsid w:val="00CC080E"/>
    <w:rsid w:val="00CC1E20"/>
    <w:rsid w:val="00CC2DA6"/>
    <w:rsid w:val="00CD5D3A"/>
    <w:rsid w:val="00CD7E81"/>
    <w:rsid w:val="00CE506F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3A2"/>
    <w:rsid w:val="00D07CEA"/>
    <w:rsid w:val="00D10B78"/>
    <w:rsid w:val="00D10EE0"/>
    <w:rsid w:val="00D1341F"/>
    <w:rsid w:val="00D13A40"/>
    <w:rsid w:val="00D13CA0"/>
    <w:rsid w:val="00D14733"/>
    <w:rsid w:val="00D15D70"/>
    <w:rsid w:val="00D2162E"/>
    <w:rsid w:val="00D223D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5258"/>
    <w:rsid w:val="00D37C5C"/>
    <w:rsid w:val="00D40206"/>
    <w:rsid w:val="00D43480"/>
    <w:rsid w:val="00D47AC5"/>
    <w:rsid w:val="00D5180D"/>
    <w:rsid w:val="00D5226C"/>
    <w:rsid w:val="00D620FF"/>
    <w:rsid w:val="00D639AD"/>
    <w:rsid w:val="00D769BD"/>
    <w:rsid w:val="00D8378A"/>
    <w:rsid w:val="00D867BD"/>
    <w:rsid w:val="00D87AB5"/>
    <w:rsid w:val="00D87F94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B2BCA"/>
    <w:rsid w:val="00DB5460"/>
    <w:rsid w:val="00DB5542"/>
    <w:rsid w:val="00DC382F"/>
    <w:rsid w:val="00DC4123"/>
    <w:rsid w:val="00DD13BA"/>
    <w:rsid w:val="00DD3E5B"/>
    <w:rsid w:val="00DD51BC"/>
    <w:rsid w:val="00DE2268"/>
    <w:rsid w:val="00DE4160"/>
    <w:rsid w:val="00DE5021"/>
    <w:rsid w:val="00DF3399"/>
    <w:rsid w:val="00DF424C"/>
    <w:rsid w:val="00E01370"/>
    <w:rsid w:val="00E02827"/>
    <w:rsid w:val="00E03C41"/>
    <w:rsid w:val="00E069E1"/>
    <w:rsid w:val="00E107CA"/>
    <w:rsid w:val="00E13A5B"/>
    <w:rsid w:val="00E13EC1"/>
    <w:rsid w:val="00E21655"/>
    <w:rsid w:val="00E226F3"/>
    <w:rsid w:val="00E23E1B"/>
    <w:rsid w:val="00E24914"/>
    <w:rsid w:val="00E263A9"/>
    <w:rsid w:val="00E2659A"/>
    <w:rsid w:val="00E27056"/>
    <w:rsid w:val="00E34789"/>
    <w:rsid w:val="00E35534"/>
    <w:rsid w:val="00E368D1"/>
    <w:rsid w:val="00E523E5"/>
    <w:rsid w:val="00E616EC"/>
    <w:rsid w:val="00E629AC"/>
    <w:rsid w:val="00E66E64"/>
    <w:rsid w:val="00E67AAF"/>
    <w:rsid w:val="00E70AE7"/>
    <w:rsid w:val="00E70F14"/>
    <w:rsid w:val="00E71462"/>
    <w:rsid w:val="00E737E6"/>
    <w:rsid w:val="00E74624"/>
    <w:rsid w:val="00E77E38"/>
    <w:rsid w:val="00E82F96"/>
    <w:rsid w:val="00E86688"/>
    <w:rsid w:val="00E91B87"/>
    <w:rsid w:val="00EA1BB3"/>
    <w:rsid w:val="00EA5993"/>
    <w:rsid w:val="00EA6DC5"/>
    <w:rsid w:val="00EB04BE"/>
    <w:rsid w:val="00EB08EA"/>
    <w:rsid w:val="00EB647F"/>
    <w:rsid w:val="00EB74A9"/>
    <w:rsid w:val="00EC31E0"/>
    <w:rsid w:val="00EC6971"/>
    <w:rsid w:val="00ED27FE"/>
    <w:rsid w:val="00ED40AC"/>
    <w:rsid w:val="00ED7EA4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15FF"/>
    <w:rsid w:val="00F13641"/>
    <w:rsid w:val="00F14AFA"/>
    <w:rsid w:val="00F14FBE"/>
    <w:rsid w:val="00F16B16"/>
    <w:rsid w:val="00F21B67"/>
    <w:rsid w:val="00F23450"/>
    <w:rsid w:val="00F247D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3E98"/>
    <w:rsid w:val="00F6617A"/>
    <w:rsid w:val="00F670FA"/>
    <w:rsid w:val="00F67EF7"/>
    <w:rsid w:val="00F70F76"/>
    <w:rsid w:val="00F72090"/>
    <w:rsid w:val="00F73BEE"/>
    <w:rsid w:val="00F744C5"/>
    <w:rsid w:val="00F74FE4"/>
    <w:rsid w:val="00F81CC8"/>
    <w:rsid w:val="00F86CF9"/>
    <w:rsid w:val="00F91244"/>
    <w:rsid w:val="00F972CA"/>
    <w:rsid w:val="00F97485"/>
    <w:rsid w:val="00F97FAD"/>
    <w:rsid w:val="00FA0156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69D5"/>
    <w:rsid w:val="00FC6A2B"/>
    <w:rsid w:val="00FD36F5"/>
    <w:rsid w:val="00FD3D6B"/>
    <w:rsid w:val="00FD55A7"/>
    <w:rsid w:val="00FD6FEC"/>
    <w:rsid w:val="00FE148F"/>
    <w:rsid w:val="00FE16DB"/>
    <w:rsid w:val="00FE29E0"/>
    <w:rsid w:val="00FE4D72"/>
    <w:rsid w:val="00FE6B54"/>
    <w:rsid w:val="00FF14B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3CB5F-1EE0-4DCE-8BFC-C9D8E0D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PF79C2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KJQJD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74KV7L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3</cp:revision>
  <cp:lastPrinted>2019-08-17T11:04:00Z</cp:lastPrinted>
  <dcterms:created xsi:type="dcterms:W3CDTF">2019-08-17T10:30:00Z</dcterms:created>
  <dcterms:modified xsi:type="dcterms:W3CDTF">2019-08-17T11:13:00Z</dcterms:modified>
</cp:coreProperties>
</file>